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4" w:lineRule="auto"/>
        <w:ind w:left="0" w:right="1736" w:firstLine="0"/>
        <w:jc w:val="left"/>
        <w:rPr>
          <w:rFonts w:ascii="Calibri" w:cs="Calibri" w:eastAsia="Calibri" w:hAnsi="Calibri"/>
          <w:sz w:val="24"/>
          <w:szCs w:val="24"/>
        </w:rPr>
        <w:sectPr>
          <w:headerReference r:id="rId6" w:type="default"/>
          <w:pgSz w:h="16838" w:w="11906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Request for Exceptional Term Time Leave (one form per child)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552.0000000000002" w:tblpY="0"/>
        <w:tblW w:w="9729.0" w:type="dxa"/>
        <w:jc w:val="left"/>
        <w:tblInd w:w="-569.0" w:type="dxa"/>
        <w:tblLayout w:type="fixed"/>
        <w:tblLook w:val="0000"/>
      </w:tblPr>
      <w:tblGrid>
        <w:gridCol w:w="3982"/>
        <w:gridCol w:w="708"/>
        <w:gridCol w:w="2696"/>
        <w:gridCol w:w="2343"/>
        <w:tblGridChange w:id="0">
          <w:tblGrid>
            <w:gridCol w:w="3982"/>
            <w:gridCol w:w="708"/>
            <w:gridCol w:w="2696"/>
            <w:gridCol w:w="2343"/>
          </w:tblGrid>
        </w:tblGridChange>
      </w:tblGrid>
      <w:tr>
        <w:trPr>
          <w:cantSplit w:val="0"/>
          <w:trHeight w:val="1684" w:hRule="atLeast"/>
          <w:tblHeader w:val="0"/>
        </w:trPr>
        <w:tc>
          <w:tcPr>
            <w:gridSpan w:val="2"/>
            <w:tcBorders>
              <w:top w:color="000000" w:space="0" w:sz="30" w:val="single"/>
              <w:left w:color="000000" w:space="0" w:sz="30" w:val="single"/>
              <w:bottom w:color="000000" w:space="0" w:sz="14" w:val="single"/>
              <w:right w:color="000000" w:space="0" w:sz="30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3">
            <w:pPr>
              <w:spacing w:line="130" w:lineRule="auto"/>
              <w:ind w:left="79" w:right="294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spacing w:line="130" w:lineRule="auto"/>
              <w:ind w:left="79" w:right="294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Name of Pupil:  </w:t>
            </w:r>
          </w:p>
          <w:p w:rsidR="00000000" w:rsidDel="00000000" w:rsidP="00000000" w:rsidRDefault="00000000" w:rsidRPr="00000000" w14:paraId="00000005">
            <w:pPr>
              <w:spacing w:line="26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spacing w:line="242" w:lineRule="auto"/>
              <w:ind w:left="79" w:right="832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Siblings in this or other schools (name, dob, name of school)</w:t>
            </w:r>
          </w:p>
        </w:tc>
        <w:tc>
          <w:tcPr>
            <w:gridSpan w:val="2"/>
            <w:tcBorders>
              <w:top w:color="000000" w:space="0" w:sz="30" w:val="single"/>
              <w:left w:color="000000" w:space="0" w:sz="14" w:val="single"/>
              <w:bottom w:color="000000" w:space="0" w:sz="14" w:val="single"/>
              <w:right w:color="000000" w:space="0" w:sz="30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8">
            <w:pPr>
              <w:spacing w:line="418" w:lineRule="auto"/>
              <w:ind w:left="64" w:right="184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Name of Parents:</w:t>
            </w:r>
          </w:p>
          <w:p w:rsidR="00000000" w:rsidDel="00000000" w:rsidP="00000000" w:rsidRDefault="00000000" w:rsidRPr="00000000" w14:paraId="00000009">
            <w:pPr>
              <w:spacing w:line="418" w:lineRule="auto"/>
              <w:ind w:left="64" w:right="184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Telephone number:</w:t>
            </w:r>
          </w:p>
          <w:p w:rsidR="00000000" w:rsidDel="00000000" w:rsidP="00000000" w:rsidRDefault="00000000" w:rsidRPr="00000000" w14:paraId="0000000A">
            <w:pPr>
              <w:spacing w:before="12" w:line="278.00000000000006" w:lineRule="auto"/>
              <w:ind w:left="64" w:right="4303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Email:</w:t>
            </w:r>
          </w:p>
        </w:tc>
      </w:tr>
      <w:tr>
        <w:trPr>
          <w:cantSplit w:val="0"/>
          <w:trHeight w:val="583" w:hRule="atLeast"/>
          <w:tblHeader w:val="0"/>
        </w:trPr>
        <w:tc>
          <w:tcPr>
            <w:gridSpan w:val="4"/>
            <w:tcBorders>
              <w:top w:color="000000" w:space="0" w:sz="14" w:val="single"/>
              <w:left w:color="000000" w:space="0" w:sz="30" w:val="single"/>
              <w:bottom w:color="000000" w:space="0" w:sz="14" w:val="single"/>
              <w:right w:color="000000" w:space="0" w:sz="30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C">
            <w:pPr>
              <w:tabs>
                <w:tab w:val="left" w:leader="none" w:pos="7278"/>
              </w:tabs>
              <w:spacing w:line="184" w:lineRule="auto"/>
              <w:ind w:left="79" w:right="2097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Dates of exceptional leave request.        From                                          To</w:t>
            </w:r>
          </w:p>
        </w:tc>
      </w:tr>
      <w:tr>
        <w:trPr>
          <w:cantSplit w:val="0"/>
          <w:trHeight w:val="4445" w:hRule="atLeast"/>
          <w:tblHeader w:val="0"/>
        </w:trPr>
        <w:tc>
          <w:tcPr>
            <w:gridSpan w:val="4"/>
            <w:tcBorders>
              <w:top w:color="000000" w:space="0" w:sz="14" w:val="single"/>
              <w:left w:color="000000" w:space="0" w:sz="30" w:val="single"/>
              <w:bottom w:color="000000" w:space="0" w:sz="14" w:val="single"/>
              <w:right w:color="000000" w:space="0" w:sz="30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0">
            <w:pPr>
              <w:spacing w:line="181" w:lineRule="auto"/>
              <w:ind w:left="79" w:right="103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Why are you requesting an exceptional leave of absence during term time?</w:t>
            </w:r>
          </w:p>
          <w:p w:rsidR="00000000" w:rsidDel="00000000" w:rsidP="00000000" w:rsidRDefault="00000000" w:rsidRPr="00000000" w14:paraId="00000011">
            <w:pPr>
              <w:spacing w:line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line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line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line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line="29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line="242.99999999999997" w:lineRule="auto"/>
              <w:ind w:left="79" w:right="612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steps have you taken to minimise the impact of the leave on your child’s learning?</w:t>
            </w:r>
          </w:p>
          <w:p w:rsidR="00000000" w:rsidDel="00000000" w:rsidP="00000000" w:rsidRDefault="00000000" w:rsidRPr="00000000" w14:paraId="00000017">
            <w:pPr>
              <w:spacing w:line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line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line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line="221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line="242.99999999999997" w:lineRule="auto"/>
              <w:ind w:left="79" w:right="1052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Where will you be staying during the leave period?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1C">
            <w:pPr>
              <w:spacing w:line="477" w:lineRule="auto"/>
              <w:ind w:left="79" w:right="8672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35" w:hRule="atLeast"/>
          <w:tblHeader w:val="0"/>
        </w:trPr>
        <w:tc>
          <w:tcPr>
            <w:gridSpan w:val="4"/>
            <w:tcBorders>
              <w:top w:color="000000" w:space="0" w:sz="14" w:val="single"/>
              <w:left w:color="000000" w:space="0" w:sz="30" w:val="single"/>
              <w:bottom w:color="000000" w:space="0" w:sz="14" w:val="single"/>
              <w:right w:color="000000" w:space="0" w:sz="30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0">
            <w:pPr>
              <w:spacing w:before="1" w:line="223" w:lineRule="auto"/>
              <w:ind w:left="148" w:right="352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 am aware that I may be fined and/or prosecuted for any time that my child is absent from school that has not been authorised by the Head teacher.</w:t>
            </w:r>
          </w:p>
        </w:tc>
      </w:tr>
      <w:tr>
        <w:trPr>
          <w:cantSplit w:val="0"/>
          <w:trHeight w:val="749" w:hRule="atLeast"/>
          <w:tblHeader w:val="0"/>
        </w:trPr>
        <w:tc>
          <w:tcPr>
            <w:tcBorders>
              <w:top w:color="000000" w:space="0" w:sz="14" w:val="single"/>
              <w:left w:color="000000" w:space="0" w:sz="30" w:val="single"/>
              <w:bottom w:color="000000" w:space="0" w:sz="30" w:val="single"/>
              <w:right w:color="000000" w:space="0" w:sz="14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4">
            <w:pPr>
              <w:spacing w:line="165" w:lineRule="auto"/>
              <w:ind w:left="79" w:right="1678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Signed by parent/carer</w:t>
            </w:r>
          </w:p>
          <w:p w:rsidR="00000000" w:rsidDel="00000000" w:rsidP="00000000" w:rsidRDefault="00000000" w:rsidRPr="00000000" w14:paraId="00000025">
            <w:pPr>
              <w:spacing w:line="165" w:lineRule="auto"/>
              <w:ind w:left="79" w:right="1678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line="165" w:lineRule="auto"/>
              <w:ind w:left="79" w:right="1678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line="165" w:lineRule="auto"/>
              <w:ind w:left="79" w:right="1678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line="165" w:lineRule="auto"/>
              <w:ind w:left="0" w:right="1678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4" w:val="single"/>
              <w:left w:color="000000" w:space="0" w:sz="14" w:val="single"/>
              <w:bottom w:color="000000" w:space="0" w:sz="30" w:val="single"/>
              <w:right w:color="000000" w:space="0" w:sz="14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9">
            <w:pPr>
              <w:spacing w:line="204" w:lineRule="auto"/>
              <w:ind w:left="64" w:right="587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Print name &amp; relationship to child</w:t>
            </w:r>
          </w:p>
        </w:tc>
        <w:tc>
          <w:tcPr>
            <w:tcBorders>
              <w:top w:color="000000" w:space="0" w:sz="14" w:val="single"/>
              <w:left w:color="000000" w:space="0" w:sz="14" w:val="single"/>
              <w:bottom w:color="000000" w:space="0" w:sz="30" w:val="single"/>
              <w:right w:color="000000" w:space="0" w:sz="30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B">
            <w:pPr>
              <w:spacing w:line="165" w:lineRule="auto"/>
              <w:ind w:right="1814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2" w:hRule="atLeast"/>
          <w:tblHeader w:val="0"/>
        </w:trPr>
        <w:tc>
          <w:tcPr>
            <w:tcBorders>
              <w:top w:color="000000" w:space="0" w:sz="30" w:val="single"/>
              <w:left w:color="000000" w:space="0" w:sz="30" w:val="single"/>
              <w:bottom w:color="000000" w:space="0" w:sz="14" w:val="single"/>
              <w:right w:color="000000" w:space="0" w:sz="14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C">
            <w:pPr>
              <w:spacing w:line="147" w:lineRule="auto"/>
              <w:ind w:left="79" w:right="1194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For school use only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30" w:val="single"/>
              <w:left w:color="000000" w:space="0" w:sz="14" w:val="single"/>
              <w:bottom w:color="000000" w:space="0" w:sz="14" w:val="single"/>
              <w:right w:color="000000" w:space="0" w:sz="30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D">
            <w:pPr>
              <w:tabs>
                <w:tab w:val="left" w:leader="none" w:pos="3292"/>
                <w:tab w:val="left" w:leader="none" w:pos="4091"/>
              </w:tabs>
              <w:spacing w:line="130" w:lineRule="auto"/>
              <w:ind w:left="64" w:right="156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Date request received: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ab/>
              <w:tab/>
            </w:r>
          </w:p>
        </w:tc>
      </w:tr>
      <w:tr>
        <w:trPr>
          <w:cantSplit w:val="0"/>
          <w:trHeight w:val="2033" w:hRule="atLeast"/>
          <w:tblHeader w:val="0"/>
        </w:trPr>
        <w:tc>
          <w:tcPr>
            <w:gridSpan w:val="4"/>
            <w:tcBorders>
              <w:top w:color="000000" w:space="0" w:sz="14" w:val="single"/>
              <w:left w:color="000000" w:space="0" w:sz="30" w:val="single"/>
              <w:bottom w:color="000000" w:space="0" w:sz="30" w:val="single"/>
              <w:right w:color="000000" w:space="0" w:sz="30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0">
            <w:pPr>
              <w:spacing w:line="177" w:lineRule="auto"/>
              <w:ind w:left="79" w:right="284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Has the request been considered by the Head teacher? Y/N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tabs>
                <w:tab w:val="left" w:leader="none" w:pos="7280"/>
              </w:tabs>
              <w:spacing w:line="240" w:lineRule="auto"/>
              <w:ind w:left="79" w:right="453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Has the request been discussed with the parent/carer?  Y/N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ab/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Date: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line="268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line="242" w:lineRule="auto"/>
              <w:ind w:left="79" w:right="6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No of school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days Requested ….....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No of days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Authorised ………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No of days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Unauthorised ………….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line="284" w:lineRule="auto"/>
              <w:ind w:right="4627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" w:hRule="atLeast"/>
          <w:tblHeader w:val="0"/>
        </w:trPr>
        <w:tc>
          <w:tcPr>
            <w:gridSpan w:val="3"/>
            <w:tcBorders>
              <w:top w:color="000000" w:space="0" w:sz="30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4" w:val="single"/>
              <w:left w:color="000000" w:space="0" w:sz="14" w:val="single"/>
              <w:bottom w:color="000000" w:space="0" w:sz="30" w:val="single"/>
              <w:right w:color="000000" w:space="0" w:sz="30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Total: </w:t>
            </w:r>
          </w:p>
        </w:tc>
      </w:tr>
    </w:tbl>
    <w:p w:rsidR="00000000" w:rsidDel="00000000" w:rsidP="00000000" w:rsidRDefault="00000000" w:rsidRPr="00000000" w14:paraId="0000003C">
      <w:pPr>
        <w:spacing w:line="240" w:lineRule="auto"/>
        <w:rPr>
          <w:rFonts w:ascii="Calibri" w:cs="Calibri" w:eastAsia="Calibri" w:hAnsi="Calibri"/>
          <w:sz w:val="24"/>
          <w:szCs w:val="24"/>
        </w:rPr>
        <w:sectPr>
          <w:type w:val="continuous"/>
          <w:pgSz w:h="16838" w:w="11906" w:orient="portrait"/>
          <w:pgMar w:bottom="1440" w:top="1440" w:left="1152" w:right="1152" w:header="0" w:footer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11" w:lineRule="auto"/>
        <w:rPr>
          <w:rFonts w:ascii="Calibri" w:cs="Calibri" w:eastAsia="Calibri" w:hAnsi="Calibri"/>
          <w:sz w:val="24"/>
          <w:szCs w:val="24"/>
        </w:rPr>
        <w:sectPr>
          <w:type w:val="continuous"/>
          <w:pgSz w:h="16838" w:w="11906" w:orient="portrait"/>
          <w:pgMar w:bottom="1440" w:top="1440" w:left="1152" w:right="1152" w:header="0" w:footer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rPr/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40" w:top="1440" w:left="1152" w:right="1152" w:header="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ambr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rPr/>
    </w:pPr>
    <w:r w:rsidDel="00000000" w:rsidR="00000000" w:rsidRPr="00000000">
      <w:rPr>
        <w:rtl w:val="0"/>
      </w:rPr>
      <w:t xml:space="preserve">Westbrook Primary School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